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Theme="minorEastAsia"/>
          <w:lang w:val="en-US" w:eastAsia="zh-CN"/>
        </w:rPr>
      </w:pPr>
      <w:r>
        <w:rPr>
          <w:rFonts w:hint="eastAsia"/>
        </w:rPr>
        <w:t>具体参数详见</w:t>
      </w:r>
      <w:r>
        <w:rPr>
          <w:rFonts w:hint="eastAsia"/>
          <w:lang w:val="en-US" w:eastAsia="zh-CN"/>
        </w:rPr>
        <w:t>图</w:t>
      </w:r>
      <w:r>
        <w:rPr>
          <w:rFonts w:hint="eastAsia"/>
        </w:rPr>
        <w:t>一</w:t>
      </w:r>
      <w:r>
        <w:rPr>
          <w:rFonts w:hint="eastAsia"/>
          <w:lang w:eastAsia="zh-CN"/>
        </w:rPr>
        <w:t>：</w:t>
      </w:r>
      <w:r>
        <w:rPr>
          <w:rFonts w:hint="eastAsia"/>
        </w:rPr>
        <w:drawing>
          <wp:inline distT="0" distB="0" distL="114300" distR="114300">
            <wp:extent cx="5268595" cy="4016375"/>
            <wp:effectExtent l="0" t="0" r="8255" b="3175"/>
            <wp:docPr id="3" name="图片 3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401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具体参数详见</w:t>
      </w:r>
      <w:r>
        <w:rPr>
          <w:rFonts w:hint="eastAsia"/>
          <w:lang w:val="en-US" w:eastAsia="zh-CN"/>
        </w:rPr>
        <w:t>图二：</w:t>
      </w:r>
      <w:bookmarkStart w:id="0" w:name="_GoBack"/>
      <w:bookmarkEnd w:id="0"/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5272405" cy="6849745"/>
            <wp:effectExtent l="0" t="0" r="4445" b="8255"/>
            <wp:docPr id="4" name="图片 4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84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OWI1Yjg5ZmE1N2VkYWRmZmZlYzA4NGQxNmM1Y2EifQ=="/>
  </w:docVars>
  <w:rsids>
    <w:rsidRoot w:val="2539533F"/>
    <w:rsid w:val="01B14C06"/>
    <w:rsid w:val="071579E5"/>
    <w:rsid w:val="08A07782"/>
    <w:rsid w:val="08C01BD2"/>
    <w:rsid w:val="09513ECE"/>
    <w:rsid w:val="15634011"/>
    <w:rsid w:val="16471A45"/>
    <w:rsid w:val="21336F8E"/>
    <w:rsid w:val="21703D3E"/>
    <w:rsid w:val="222608A0"/>
    <w:rsid w:val="2539533F"/>
    <w:rsid w:val="2C2C2F57"/>
    <w:rsid w:val="4F112034"/>
    <w:rsid w:val="5BA67D81"/>
    <w:rsid w:val="5E7E6D93"/>
    <w:rsid w:val="61747C2C"/>
    <w:rsid w:val="63D03753"/>
    <w:rsid w:val="68152516"/>
    <w:rsid w:val="709628EC"/>
    <w:rsid w:val="79CC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445</Words>
  <Characters>558</Characters>
  <Lines>0</Lines>
  <Paragraphs>0</Paragraphs>
  <TotalTime>0</TotalTime>
  <ScaleCrop>false</ScaleCrop>
  <LinksUpToDate>false</LinksUpToDate>
  <CharactersWithSpaces>572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2024-09-06T07:14:00Z</dcterms:created>
  <dc:creator>CGGTLG 根</dc:creator>
  <cp:lastModifiedBy>吴秋丽</cp:lastModifiedBy>
  <dcterms:modified xsi:type="dcterms:W3CDTF">2024-09-10T05:56:46Z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945D4D41FDC246F89BFCF2123110BFFD_11</vt:lpwstr>
  </property>
</Properties>
</file>